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49" w:rsidRPr="00DA7F49" w:rsidRDefault="00DA7F49" w:rsidP="00DA7F49">
      <w:pPr>
        <w:shd w:val="clear" w:color="auto" w:fill="FFFFFF"/>
        <w:spacing w:before="203" w:after="10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DA7F49">
          <w:rPr>
            <w:rFonts w:ascii="Times New Roman" w:eastAsia="Times New Roman" w:hAnsi="Times New Roman" w:cs="Times New Roman"/>
            <w:sz w:val="28"/>
            <w:szCs w:val="28"/>
          </w:rPr>
          <w:t>Какие документы представить</w:t>
        </w:r>
      </w:hyperlink>
    </w:p>
    <w:p w:rsidR="00DA7F49" w:rsidRPr="00DA7F49" w:rsidRDefault="00DA7F49" w:rsidP="00DA7F4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F49">
        <w:rPr>
          <w:rFonts w:ascii="Times New Roman" w:eastAsia="Times New Roman" w:hAnsi="Times New Roman" w:cs="Times New Roman"/>
          <w:sz w:val="28"/>
          <w:szCs w:val="28"/>
        </w:rPr>
        <w:t>К заявлению о назначении социальной пенсии представляются:</w:t>
      </w:r>
    </w:p>
    <w:p w:rsidR="00DA7F49" w:rsidRPr="00DA7F49" w:rsidRDefault="00DA7F49" w:rsidP="00DA7F4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F49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(паспорт гражданина Российской Федерации, вид на жительство иностранного гражданина (лица без гражданства);</w:t>
      </w:r>
    </w:p>
    <w:p w:rsidR="00DA7F49" w:rsidRPr="00DA7F49" w:rsidRDefault="00DA7F49" w:rsidP="00DA7F4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F49">
        <w:rPr>
          <w:rFonts w:ascii="Times New Roman" w:eastAsia="Times New Roman" w:hAnsi="Times New Roman" w:cs="Times New Roman"/>
          <w:sz w:val="28"/>
          <w:szCs w:val="28"/>
        </w:rPr>
        <w:t>другие документы, необходимые для подтверждения дополнительных обстоятельств;</w:t>
      </w:r>
    </w:p>
    <w:p w:rsidR="00DA7F49" w:rsidRPr="00DA7F49" w:rsidRDefault="00DA7F49" w:rsidP="00DA7F4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F49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ребенка, в котором отсутствуют сведения об обоих родителях, или документ органа записи актов гражданского состояния, содержащий такие сведения;</w:t>
      </w:r>
    </w:p>
    <w:p w:rsidR="00DA7F49" w:rsidRPr="00DA7F49" w:rsidRDefault="00DA7F49" w:rsidP="00DA7F49">
      <w:pPr>
        <w:numPr>
          <w:ilvl w:val="0"/>
          <w:numId w:val="21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F49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в форме электронного документа с использованием «личного кабинета» на «Едином портале государственных и муниципальных услуг (функций)» и сайте ПФР документы, удостоверяющие личность, возраст, гражданство гражданина, не требуются.</w:t>
      </w:r>
    </w:p>
    <w:p w:rsidR="00DA7F49" w:rsidRPr="001C4D07" w:rsidRDefault="00DA7F49" w:rsidP="00DA7F49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616161"/>
          <w:sz w:val="18"/>
          <w:szCs w:val="18"/>
        </w:rPr>
      </w:pPr>
    </w:p>
    <w:p w:rsidR="00DB798F" w:rsidRPr="00DA7F49" w:rsidRDefault="00DB798F" w:rsidP="00DA7F49"/>
    <w:sectPr w:rsidR="00DB798F" w:rsidRPr="00DA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9"/>
  </w:num>
  <w:num w:numId="5">
    <w:abstractNumId w:val="12"/>
  </w:num>
  <w:num w:numId="6">
    <w:abstractNumId w:val="20"/>
  </w:num>
  <w:num w:numId="7">
    <w:abstractNumId w:val="4"/>
  </w:num>
  <w:num w:numId="8">
    <w:abstractNumId w:val="19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15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2705A"/>
    <w:rsid w:val="000778EB"/>
    <w:rsid w:val="00094327"/>
    <w:rsid w:val="00104E65"/>
    <w:rsid w:val="001C220C"/>
    <w:rsid w:val="00246BEF"/>
    <w:rsid w:val="00250184"/>
    <w:rsid w:val="00372DAE"/>
    <w:rsid w:val="003E34F5"/>
    <w:rsid w:val="0040763E"/>
    <w:rsid w:val="004109D8"/>
    <w:rsid w:val="004126E4"/>
    <w:rsid w:val="00450CD5"/>
    <w:rsid w:val="005B7C37"/>
    <w:rsid w:val="00657FCE"/>
    <w:rsid w:val="006A004C"/>
    <w:rsid w:val="006B5058"/>
    <w:rsid w:val="006E1250"/>
    <w:rsid w:val="0080172D"/>
    <w:rsid w:val="0089688E"/>
    <w:rsid w:val="008A01AE"/>
    <w:rsid w:val="00936743"/>
    <w:rsid w:val="00945CB1"/>
    <w:rsid w:val="00A50134"/>
    <w:rsid w:val="00A87BC5"/>
    <w:rsid w:val="00BA6AED"/>
    <w:rsid w:val="00BC3C04"/>
    <w:rsid w:val="00C0693C"/>
    <w:rsid w:val="00C133C4"/>
    <w:rsid w:val="00CB2569"/>
    <w:rsid w:val="00CF659B"/>
    <w:rsid w:val="00D10CD4"/>
    <w:rsid w:val="00D12254"/>
    <w:rsid w:val="00DA4D25"/>
    <w:rsid w:val="00DA7F49"/>
    <w:rsid w:val="00DB3281"/>
    <w:rsid w:val="00DB798F"/>
    <w:rsid w:val="00DD450F"/>
    <w:rsid w:val="00DE7542"/>
    <w:rsid w:val="00E43AAB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2020-09-29T11:32:00Z</dcterms:created>
  <dcterms:modified xsi:type="dcterms:W3CDTF">2020-09-29T11:32:00Z</dcterms:modified>
</cp:coreProperties>
</file>